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O9QEAAMs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44" w:name="bmToCompany"/>
            <w:bookmarkEnd w:id="44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45" w:name="bmLedInCharge"/>
            <w:bookmarkEnd w:id="45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46" w:name="bmLedORef"/>
            <w:bookmarkEnd w:id="46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7" w:name="bmInCharge"/>
            <w:bookmarkEnd w:id="47"/>
            <w:r>
              <w:t>Atle Thorstensen</w:t>
            </w:r>
          </w:p>
          <w:p w14:paraId="5CA6179C" w14:textId="26AA3142" w:rsidR="005B1D59" w:rsidRPr="0082761B" w:rsidRDefault="004E049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8" w:name="bmORef"/>
            <w:bookmarkEnd w:id="48"/>
            <w:r>
              <w:t>1259534</w:t>
            </w:r>
            <w:r w:rsidR="0082761B">
              <w:t>(20</w:t>
            </w:r>
            <w:r w:rsidR="00AE5DE2">
              <w:t>2</w:t>
            </w:r>
            <w:r w:rsidR="00763282">
              <w:t>2</w:t>
            </w:r>
            <w:r w:rsidR="0082761B">
              <w:t>_0000</w:t>
            </w:r>
            <w:r w:rsidR="00763282">
              <w:t>1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49" w:name="bmLedODate"/>
            <w:bookmarkEnd w:id="49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50" w:name="bmLedYRef"/>
            <w:bookmarkEnd w:id="50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1" w:name="bmLedMember"/>
            <w:bookmarkEnd w:id="51"/>
            <w:r>
              <w:rPr>
                <w:sz w:val="14"/>
                <w:szCs w:val="14"/>
              </w:rPr>
              <w:t>Medlemsnr.: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613A4CA7" w:rsidR="005B1D59" w:rsidRPr="0082761B" w:rsidRDefault="00DE4A8C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2" w:name="bmODate"/>
            <w:bookmarkEnd w:id="52"/>
            <w:r>
              <w:t>22</w:t>
            </w:r>
            <w:r w:rsidR="0082761B">
              <w:t>.</w:t>
            </w:r>
            <w:r w:rsidR="00763282">
              <w:t>0</w:t>
            </w:r>
            <w:r>
              <w:t>4</w:t>
            </w:r>
            <w:r w:rsidR="0082761B">
              <w:t>.20</w:t>
            </w:r>
            <w:r w:rsidR="00AE5DE2">
              <w:t>2</w:t>
            </w:r>
            <w:r w:rsidR="00763282">
              <w:t>2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3" w:name="bmYRef"/>
            <w:bookmarkEnd w:id="53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4" w:name="bmMember"/>
            <w:bookmarkEnd w:id="54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51C69F30" w:rsidR="0082761B" w:rsidRPr="00612C12" w:rsidRDefault="0082761B" w:rsidP="0082761B">
      <w:pPr>
        <w:spacing w:line="280" w:lineRule="atLeast"/>
        <w:rPr>
          <w:b/>
        </w:rPr>
      </w:pPr>
      <w:bookmarkStart w:id="55" w:name="bmTitle"/>
      <w:bookmarkEnd w:id="55"/>
      <w:r>
        <w:rPr>
          <w:b/>
        </w:rPr>
        <w:t xml:space="preserve">Innkalling til fylkesstyremøte den </w:t>
      </w:r>
      <w:r w:rsidR="00DE4A8C">
        <w:rPr>
          <w:b/>
        </w:rPr>
        <w:t>13</w:t>
      </w:r>
      <w:r>
        <w:rPr>
          <w:b/>
        </w:rPr>
        <w:t xml:space="preserve">. </w:t>
      </w:r>
      <w:r w:rsidR="00DE4A8C">
        <w:rPr>
          <w:b/>
        </w:rPr>
        <w:t>mai</w:t>
      </w:r>
      <w:r>
        <w:rPr>
          <w:b/>
        </w:rPr>
        <w:t xml:space="preserve"> 20</w:t>
      </w:r>
      <w:r w:rsidR="00AE5DE2">
        <w:rPr>
          <w:b/>
        </w:rPr>
        <w:t>2</w:t>
      </w:r>
      <w:r w:rsidR="00763282">
        <w:rPr>
          <w:b/>
        </w:rPr>
        <w:t>2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56" w:name="bmText"/>
      <w:bookmarkEnd w:id="56"/>
      <w:r w:rsidRPr="00763282">
        <w:rPr>
          <w:u w:val="single"/>
        </w:rPr>
        <w:t>Fylkesstyret</w:t>
      </w:r>
      <w:r w:rsidR="00B76F79" w:rsidRPr="00763282">
        <w:rPr>
          <w:u w:val="single"/>
        </w:rPr>
        <w:t>,</w:t>
      </w:r>
      <w:r w:rsidRPr="00763282">
        <w:rPr>
          <w:u w:val="single"/>
        </w:rPr>
        <w:t xml:space="preserve"> ink</w:t>
      </w:r>
      <w:r w:rsidR="0044685D" w:rsidRPr="00763282">
        <w:rPr>
          <w:u w:val="single"/>
        </w:rPr>
        <w:t>lusive</w:t>
      </w:r>
      <w:r w:rsidRPr="00763282">
        <w:rPr>
          <w:u w:val="single"/>
        </w:rPr>
        <w:t xml:space="preserve"> </w:t>
      </w:r>
      <w:r w:rsidR="003D61B1" w:rsidRPr="00763282">
        <w:rPr>
          <w:u w:val="single"/>
        </w:rPr>
        <w:t>1.</w:t>
      </w:r>
      <w:r w:rsidR="00965574" w:rsidRPr="00763282">
        <w:rPr>
          <w:u w:val="single"/>
        </w:rPr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621EAE35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DE4A8C">
        <w:rPr>
          <w:b/>
        </w:rPr>
        <w:t>13</w:t>
      </w:r>
      <w:r w:rsidR="00D831B7" w:rsidRPr="00D831B7">
        <w:rPr>
          <w:b/>
        </w:rPr>
        <w:t xml:space="preserve">. </w:t>
      </w:r>
      <w:r w:rsidR="00DE4A8C">
        <w:rPr>
          <w:b/>
        </w:rPr>
        <w:t>mai</w:t>
      </w:r>
      <w:r w:rsidR="00D831B7" w:rsidRPr="00D831B7">
        <w:rPr>
          <w:b/>
        </w:rPr>
        <w:t xml:space="preserve"> 202</w:t>
      </w:r>
      <w:r w:rsidR="00763282">
        <w:rPr>
          <w:b/>
        </w:rPr>
        <w:t>2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57550B">
        <w:rPr>
          <w:b/>
          <w:bCs/>
        </w:rPr>
        <w:t>0</w:t>
      </w:r>
      <w:r w:rsidR="003D61B1">
        <w:rPr>
          <w:b/>
          <w:bCs/>
        </w:rPr>
        <w:t>8</w:t>
      </w:r>
      <w:r w:rsidRPr="00B96492">
        <w:rPr>
          <w:b/>
          <w:bCs/>
        </w:rPr>
        <w:t>.</w:t>
      </w:r>
      <w:r w:rsidR="0057550B">
        <w:rPr>
          <w:b/>
          <w:bCs/>
        </w:rPr>
        <w:t>30</w:t>
      </w:r>
      <w:r w:rsidRPr="00B96492">
        <w:rPr>
          <w:b/>
          <w:bCs/>
        </w:rPr>
        <w:t xml:space="preserve"> – </w:t>
      </w:r>
      <w:r w:rsidR="00D5461C">
        <w:rPr>
          <w:b/>
          <w:bCs/>
        </w:rPr>
        <w:t>1</w:t>
      </w:r>
      <w:r w:rsidR="000D0D6A">
        <w:rPr>
          <w:b/>
          <w:bCs/>
        </w:rPr>
        <w:t>6</w:t>
      </w:r>
      <w:r w:rsidR="001A7C13">
        <w:rPr>
          <w:b/>
          <w:bCs/>
        </w:rPr>
        <w:t>.</w:t>
      </w:r>
      <w:r w:rsidR="000D0D6A">
        <w:rPr>
          <w:b/>
          <w:bCs/>
        </w:rPr>
        <w:t>0</w:t>
      </w:r>
      <w:r w:rsidR="00D5461C">
        <w:rPr>
          <w:b/>
          <w:bCs/>
        </w:rPr>
        <w:t>0</w:t>
      </w:r>
      <w:r w:rsidR="00694B15">
        <w:rPr>
          <w:b/>
          <w:bCs/>
        </w:rPr>
        <w:t xml:space="preserve"> 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B78549C" w14:textId="720C6F81" w:rsidR="00763282" w:rsidRDefault="0082761B" w:rsidP="00B57AD2">
      <w:pPr>
        <w:spacing w:line="280" w:lineRule="atLeast"/>
        <w:ind w:left="850" w:hanging="850"/>
        <w:rPr>
          <w:b/>
          <w:bCs/>
        </w:rPr>
      </w:pPr>
      <w:r w:rsidRPr="00B96492">
        <w:t>STED:</w:t>
      </w:r>
      <w:r w:rsidRPr="00B96492">
        <w:tab/>
      </w:r>
      <w:r w:rsidR="00DE4A8C" w:rsidRPr="00DE4A8C">
        <w:rPr>
          <w:b/>
          <w:bCs/>
        </w:rPr>
        <w:t>Sykepleiernes hus</w:t>
      </w:r>
      <w:r w:rsidR="00DE4A8C">
        <w:t xml:space="preserve">, </w:t>
      </w:r>
      <w:r w:rsidR="00DE4A8C">
        <w:rPr>
          <w:b/>
          <w:bCs/>
        </w:rPr>
        <w:t xml:space="preserve">Tollbugata </w:t>
      </w:r>
      <w:proofErr w:type="gramStart"/>
      <w:r w:rsidR="00DE4A8C">
        <w:rPr>
          <w:b/>
          <w:bCs/>
        </w:rPr>
        <w:t xml:space="preserve">22, </w:t>
      </w:r>
      <w:r w:rsidR="00763282">
        <w:rPr>
          <w:b/>
          <w:bCs/>
        </w:rPr>
        <w:t xml:space="preserve"> </w:t>
      </w:r>
      <w:r w:rsidR="00DE4A8C">
        <w:rPr>
          <w:b/>
          <w:bCs/>
        </w:rPr>
        <w:t>møterommet</w:t>
      </w:r>
      <w:proofErr w:type="gramEnd"/>
      <w:r w:rsidR="00DE4A8C">
        <w:rPr>
          <w:b/>
          <w:bCs/>
        </w:rPr>
        <w:t xml:space="preserve"> i 3.etg</w:t>
      </w:r>
    </w:p>
    <w:p w14:paraId="7A5CB709" w14:textId="77777777" w:rsidR="0082761B" w:rsidRDefault="0082761B" w:rsidP="0082761B">
      <w:pPr>
        <w:spacing w:line="280" w:lineRule="atLeast"/>
        <w:rPr>
          <w:b/>
        </w:rPr>
      </w:pPr>
    </w:p>
    <w:p w14:paraId="2B303F56" w14:textId="59391137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 xml:space="preserve">så snart som mulig </w:t>
      </w:r>
      <w:r w:rsidR="007C0DFF">
        <w:t xml:space="preserve">og senest </w:t>
      </w:r>
      <w:r w:rsidR="00DE4A8C">
        <w:t>9</w:t>
      </w:r>
      <w:r w:rsidR="00763282">
        <w:t xml:space="preserve">. </w:t>
      </w:r>
      <w:r w:rsidR="00DE4A8C">
        <w:t>mai</w:t>
      </w:r>
      <w:r w:rsidR="00763282">
        <w:t>.</w:t>
      </w:r>
      <w:r w:rsidR="007C0DFF">
        <w:t xml:space="preserve"> </w:t>
      </w:r>
    </w:p>
    <w:p w14:paraId="7D565F1E" w14:textId="758BF091" w:rsidR="00DE4A8C" w:rsidRDefault="00DE4A8C" w:rsidP="0082761B">
      <w:pPr>
        <w:spacing w:line="280" w:lineRule="atLeast"/>
      </w:pPr>
    </w:p>
    <w:p w14:paraId="1498CF75" w14:textId="56109A60" w:rsidR="00DE4A8C" w:rsidRDefault="00DE4A8C" w:rsidP="0082761B">
      <w:pPr>
        <w:spacing w:line="280" w:lineRule="atLeast"/>
      </w:pPr>
      <w:r>
        <w:t>Det vil bli servert lunsj.</w:t>
      </w:r>
    </w:p>
    <w:p w14:paraId="5E296098" w14:textId="7B21FA0D" w:rsidR="00D5114B" w:rsidRDefault="00D5114B" w:rsidP="0082761B">
      <w:pPr>
        <w:spacing w:line="280" w:lineRule="atLeast"/>
      </w:pPr>
    </w:p>
    <w:p w14:paraId="5AE58D91" w14:textId="77777777" w:rsidR="003E6832" w:rsidRPr="0082761B" w:rsidRDefault="003E6832" w:rsidP="00BE42ED">
      <w:pPr>
        <w:spacing w:line="280" w:lineRule="atLeast"/>
      </w:pPr>
    </w:p>
    <w:p w14:paraId="3374E2B8" w14:textId="77777777" w:rsidR="004D3506" w:rsidRPr="0082761B" w:rsidRDefault="0082761B" w:rsidP="00BE42ED">
      <w:pPr>
        <w:tabs>
          <w:tab w:val="left" w:pos="8789"/>
        </w:tabs>
        <w:spacing w:line="280" w:lineRule="atLeast"/>
      </w:pPr>
      <w:bookmarkStart w:id="57" w:name="bmClosing"/>
      <w:bookmarkEnd w:id="57"/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(sign)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58" w:name="bmSignature01"/>
            <w:bookmarkEnd w:id="58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9" w:name="bmInChargeSignature"/>
            <w:bookmarkEnd w:id="59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60" w:name="bmSignature01Title"/>
            <w:bookmarkEnd w:id="60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61" w:name="bmInChargeTitle"/>
            <w:bookmarkEnd w:id="61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62" w:name="bmLedCopy"/>
            <w:bookmarkEnd w:id="62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63" w:name="bmCopy"/>
            <w:bookmarkEnd w:id="63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9"/>
      <w:footerReference w:type="first" r:id="rId10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4" w:name="bmLogo" w:displacedByCustomXml="next"/>
  <w:bookmarkEnd w:id="64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26"/>
    <w:rsid w:val="00452E82"/>
    <w:rsid w:val="0045419B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0499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328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E185D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E4A8C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7490"/>
    <w:rsid w:val="00F836FC"/>
    <w:rsid w:val="00F85091"/>
    <w:rsid w:val="00F92989"/>
    <w:rsid w:val="00F93FDC"/>
    <w:rsid w:val="00FA590F"/>
    <w:rsid w:val="00FA5ABD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2022-06-14T10:35:00Z</dcterms:created>
  <dcterms:modified xsi:type="dcterms:W3CDTF">2022-06-14T10:35:00Z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